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F0C" w:rsidRDefault="006235E7" w:rsidP="006235E7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proofErr w:type="gramStart"/>
      <w:r w:rsidRPr="006235E7">
        <w:rPr>
          <w:b/>
          <w:sz w:val="28"/>
          <w:szCs w:val="28"/>
        </w:rPr>
        <w:t>GRANDE YELLOWHEAD PUBLIC SCHOOL DIVISION NO.</w:t>
      </w:r>
      <w:proofErr w:type="gramEnd"/>
      <w:r w:rsidRPr="006235E7">
        <w:rPr>
          <w:b/>
          <w:sz w:val="28"/>
          <w:szCs w:val="28"/>
        </w:rPr>
        <w:t xml:space="preserve"> 77</w:t>
      </w:r>
    </w:p>
    <w:p w:rsidR="006235E7" w:rsidRPr="006235E7" w:rsidRDefault="006235E7" w:rsidP="006235E7">
      <w:pPr>
        <w:jc w:val="center"/>
        <w:rPr>
          <w:b/>
          <w:sz w:val="28"/>
          <w:szCs w:val="28"/>
        </w:rPr>
      </w:pPr>
    </w:p>
    <w:p w:rsidR="006235E7" w:rsidRDefault="006235E7" w:rsidP="006235E7">
      <w:pPr>
        <w:spacing w:after="0" w:line="240" w:lineRule="auto"/>
        <w:rPr>
          <w:b/>
        </w:rPr>
      </w:pPr>
      <w:r>
        <w:rPr>
          <w:b/>
          <w:u w:val="single"/>
        </w:rPr>
        <w:t>RETENTION</w:t>
      </w:r>
      <w:r>
        <w:tab/>
      </w:r>
      <w:r>
        <w:tab/>
      </w:r>
      <w:r>
        <w:tab/>
      </w:r>
      <w:r>
        <w:rPr>
          <w:b/>
        </w:rPr>
        <w:t>SCHOOL: __________________________________________</w:t>
      </w:r>
      <w:r>
        <w:tab/>
      </w:r>
      <w:r>
        <w:tab/>
      </w:r>
      <w:proofErr w:type="gramStart"/>
      <w:r>
        <w:rPr>
          <w:b/>
        </w:rPr>
        <w:t>Please</w:t>
      </w:r>
      <w:proofErr w:type="gramEnd"/>
      <w:r>
        <w:rPr>
          <w:b/>
        </w:rPr>
        <w:t xml:space="preserve"> submit to ESC at each Year-End</w:t>
      </w:r>
    </w:p>
    <w:p w:rsidR="00626147" w:rsidRPr="00626147" w:rsidRDefault="00626147" w:rsidP="006235E7">
      <w:pPr>
        <w:spacing w:after="0" w:line="24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(</w:t>
      </w:r>
      <w:proofErr w:type="gramStart"/>
      <w:r>
        <w:rPr>
          <w:b/>
        </w:rPr>
        <w:t>by</w:t>
      </w:r>
      <w:proofErr w:type="gramEnd"/>
      <w:r>
        <w:rPr>
          <w:b/>
        </w:rPr>
        <w:t xml:space="preserve"> July 15</w:t>
      </w:r>
      <w:r w:rsidRPr="00626147">
        <w:rPr>
          <w:b/>
          <w:vertAlign w:val="superscript"/>
        </w:rPr>
        <w:t>th</w:t>
      </w:r>
      <w:r>
        <w:rPr>
          <w:b/>
        </w:rPr>
        <w:t>)</w:t>
      </w:r>
    </w:p>
    <w:p w:rsidR="00626147" w:rsidRDefault="00626147" w:rsidP="006235E7">
      <w:pPr>
        <w:spacing w:after="0" w:line="240" w:lineRule="auto"/>
      </w:pPr>
      <w:proofErr w:type="gramStart"/>
      <w:r>
        <w:t>D.O.B.</w:t>
      </w:r>
      <w:proofErr w:type="gramEnd"/>
      <w:r>
        <w:t xml:space="preserve">   -  Date of Birth</w:t>
      </w:r>
      <w:r>
        <w:tab/>
      </w:r>
      <w:r>
        <w:tab/>
      </w:r>
      <w:r>
        <w:tab/>
      </w:r>
      <w:r>
        <w:tab/>
      </w:r>
      <w:r>
        <w:rPr>
          <w:b/>
        </w:rPr>
        <w:t>YEAR:  ____________________</w:t>
      </w:r>
      <w:r>
        <w:tab/>
      </w:r>
      <w:r>
        <w:tab/>
      </w:r>
    </w:p>
    <w:p w:rsidR="00626147" w:rsidRDefault="00626147" w:rsidP="006235E7">
      <w:pPr>
        <w:spacing w:after="0" w:line="240" w:lineRule="auto"/>
      </w:pPr>
      <w:proofErr w:type="gramStart"/>
      <w:r>
        <w:t>P.R.</w:t>
      </w:r>
      <w:proofErr w:type="gramEnd"/>
      <w:r>
        <w:t xml:space="preserve">   -   Previous Retention</w:t>
      </w:r>
    </w:p>
    <w:p w:rsidR="00626147" w:rsidRDefault="00626147" w:rsidP="006235E7">
      <w:pPr>
        <w:spacing w:after="0" w:line="240" w:lineRule="auto"/>
      </w:pPr>
      <w:r>
        <w:tab/>
        <w:t>(Indicate Grade)</w:t>
      </w:r>
    </w:p>
    <w:p w:rsidR="00626147" w:rsidRDefault="00626147" w:rsidP="006235E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539"/>
        <w:gridCol w:w="1603"/>
        <w:gridCol w:w="720"/>
        <w:gridCol w:w="3780"/>
        <w:gridCol w:w="4338"/>
      </w:tblGrid>
      <w:tr w:rsidR="00626147" w:rsidTr="00626147">
        <w:tc>
          <w:tcPr>
            <w:tcW w:w="2196" w:type="dxa"/>
          </w:tcPr>
          <w:p w:rsidR="00626147" w:rsidRPr="00626147" w:rsidRDefault="00626147" w:rsidP="006235E7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539" w:type="dxa"/>
          </w:tcPr>
          <w:p w:rsidR="00626147" w:rsidRPr="00626147" w:rsidRDefault="00626147" w:rsidP="00626147">
            <w:pPr>
              <w:jc w:val="center"/>
              <w:rPr>
                <w:b/>
              </w:rPr>
            </w:pPr>
            <w:r>
              <w:rPr>
                <w:b/>
              </w:rPr>
              <w:t>GR.</w:t>
            </w:r>
          </w:p>
        </w:tc>
        <w:tc>
          <w:tcPr>
            <w:tcW w:w="1603" w:type="dxa"/>
          </w:tcPr>
          <w:p w:rsidR="00626147" w:rsidRPr="00626147" w:rsidRDefault="00626147" w:rsidP="00626147">
            <w:pPr>
              <w:jc w:val="center"/>
              <w:rPr>
                <w:b/>
              </w:rPr>
            </w:pPr>
            <w:r>
              <w:rPr>
                <w:b/>
              </w:rPr>
              <w:t>D.O.B.</w:t>
            </w:r>
          </w:p>
        </w:tc>
        <w:tc>
          <w:tcPr>
            <w:tcW w:w="720" w:type="dxa"/>
          </w:tcPr>
          <w:p w:rsidR="00626147" w:rsidRPr="00626147" w:rsidRDefault="00626147" w:rsidP="006235E7">
            <w:pPr>
              <w:rPr>
                <w:b/>
              </w:rPr>
            </w:pPr>
            <w:r>
              <w:rPr>
                <w:b/>
              </w:rPr>
              <w:t>P.R.</w:t>
            </w:r>
          </w:p>
        </w:tc>
        <w:tc>
          <w:tcPr>
            <w:tcW w:w="3780" w:type="dxa"/>
          </w:tcPr>
          <w:p w:rsidR="00626147" w:rsidRPr="00626147" w:rsidRDefault="00626147" w:rsidP="006235E7">
            <w:pPr>
              <w:rPr>
                <w:b/>
              </w:rPr>
            </w:pPr>
            <w:r>
              <w:rPr>
                <w:b/>
              </w:rPr>
              <w:t>Reason for Retention</w:t>
            </w:r>
          </w:p>
        </w:tc>
        <w:tc>
          <w:tcPr>
            <w:tcW w:w="4338" w:type="dxa"/>
          </w:tcPr>
          <w:p w:rsidR="00626147" w:rsidRPr="00626147" w:rsidRDefault="00626147" w:rsidP="006235E7">
            <w:pPr>
              <w:rPr>
                <w:b/>
              </w:rPr>
            </w:pPr>
            <w:r>
              <w:rPr>
                <w:b/>
              </w:rPr>
              <w:t>Proposed Program Modifications</w:t>
            </w:r>
          </w:p>
        </w:tc>
      </w:tr>
      <w:tr w:rsidR="00626147" w:rsidTr="00626147">
        <w:tc>
          <w:tcPr>
            <w:tcW w:w="2196" w:type="dxa"/>
          </w:tcPr>
          <w:p w:rsidR="00626147" w:rsidRDefault="00626147" w:rsidP="006235E7"/>
          <w:p w:rsidR="00626147" w:rsidRDefault="00626147" w:rsidP="006235E7"/>
          <w:p w:rsidR="00626147" w:rsidRDefault="00626147" w:rsidP="006235E7"/>
          <w:p w:rsidR="00626147" w:rsidRDefault="00626147" w:rsidP="006235E7"/>
          <w:p w:rsidR="00626147" w:rsidRDefault="00626147" w:rsidP="006235E7"/>
          <w:p w:rsidR="00626147" w:rsidRDefault="00626147" w:rsidP="006235E7"/>
          <w:p w:rsidR="00626147" w:rsidRDefault="00626147" w:rsidP="006235E7"/>
          <w:p w:rsidR="00626147" w:rsidRDefault="00626147" w:rsidP="006235E7"/>
          <w:p w:rsidR="00626147" w:rsidRDefault="00626147" w:rsidP="006235E7"/>
          <w:p w:rsidR="00626147" w:rsidRDefault="00626147" w:rsidP="006235E7"/>
          <w:p w:rsidR="00626147" w:rsidRDefault="00626147" w:rsidP="006235E7"/>
          <w:p w:rsidR="00626147" w:rsidRDefault="00626147" w:rsidP="006235E7"/>
          <w:p w:rsidR="00626147" w:rsidRDefault="00626147" w:rsidP="006235E7"/>
          <w:p w:rsidR="00626147" w:rsidRDefault="00626147" w:rsidP="006235E7"/>
          <w:p w:rsidR="00626147" w:rsidRDefault="00626147" w:rsidP="006235E7"/>
          <w:p w:rsidR="00626147" w:rsidRDefault="00626147" w:rsidP="006235E7"/>
          <w:p w:rsidR="00626147" w:rsidRDefault="00626147" w:rsidP="006235E7"/>
          <w:p w:rsidR="00626147" w:rsidRDefault="00626147" w:rsidP="006235E7"/>
          <w:p w:rsidR="00626147" w:rsidRDefault="00626147" w:rsidP="006235E7"/>
          <w:p w:rsidR="00626147" w:rsidRDefault="00626147" w:rsidP="006235E7"/>
          <w:p w:rsidR="00626147" w:rsidRDefault="00626147" w:rsidP="006235E7"/>
          <w:p w:rsidR="00626147" w:rsidRDefault="00626147" w:rsidP="006235E7"/>
          <w:p w:rsidR="00626147" w:rsidRDefault="00626147" w:rsidP="006235E7"/>
          <w:p w:rsidR="00626147" w:rsidRDefault="00626147" w:rsidP="006235E7"/>
        </w:tc>
        <w:tc>
          <w:tcPr>
            <w:tcW w:w="539" w:type="dxa"/>
          </w:tcPr>
          <w:p w:rsidR="00626147" w:rsidRDefault="00626147" w:rsidP="006235E7"/>
        </w:tc>
        <w:tc>
          <w:tcPr>
            <w:tcW w:w="1603" w:type="dxa"/>
          </w:tcPr>
          <w:p w:rsidR="00626147" w:rsidRDefault="00626147" w:rsidP="006235E7"/>
        </w:tc>
        <w:tc>
          <w:tcPr>
            <w:tcW w:w="720" w:type="dxa"/>
          </w:tcPr>
          <w:p w:rsidR="00626147" w:rsidRDefault="00626147" w:rsidP="006235E7"/>
        </w:tc>
        <w:tc>
          <w:tcPr>
            <w:tcW w:w="3780" w:type="dxa"/>
          </w:tcPr>
          <w:p w:rsidR="00626147" w:rsidRDefault="00626147" w:rsidP="006235E7"/>
        </w:tc>
        <w:tc>
          <w:tcPr>
            <w:tcW w:w="4338" w:type="dxa"/>
          </w:tcPr>
          <w:p w:rsidR="00626147" w:rsidRDefault="00626147" w:rsidP="006235E7"/>
          <w:p w:rsidR="00626147" w:rsidRDefault="00626147" w:rsidP="006235E7"/>
          <w:p w:rsidR="00626147" w:rsidRDefault="00626147" w:rsidP="006235E7"/>
          <w:p w:rsidR="00626147" w:rsidRDefault="00626147" w:rsidP="006235E7"/>
          <w:p w:rsidR="00626147" w:rsidRDefault="00626147" w:rsidP="006235E7"/>
        </w:tc>
      </w:tr>
    </w:tbl>
    <w:p w:rsidR="006235E7" w:rsidRPr="006235E7" w:rsidRDefault="00626147" w:rsidP="006235E7">
      <w:pPr>
        <w:spacing w:after="0" w:line="240" w:lineRule="auto"/>
        <w:rPr>
          <w:b/>
        </w:rPr>
      </w:pPr>
      <w:r>
        <w:tab/>
      </w:r>
      <w:r>
        <w:tab/>
      </w:r>
      <w:r>
        <w:tab/>
      </w:r>
    </w:p>
    <w:sectPr w:rsidR="006235E7" w:rsidRPr="006235E7" w:rsidSect="006C691E">
      <w:footerReference w:type="default" r:id="rId8"/>
      <w:pgSz w:w="15840" w:h="12240" w:orient="landscape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147" w:rsidRDefault="00626147" w:rsidP="00626147">
      <w:pPr>
        <w:spacing w:after="0" w:line="240" w:lineRule="auto"/>
      </w:pPr>
      <w:r>
        <w:separator/>
      </w:r>
    </w:p>
  </w:endnote>
  <w:endnote w:type="continuationSeparator" w:id="0">
    <w:p w:rsidR="00626147" w:rsidRDefault="00626147" w:rsidP="00626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147" w:rsidRPr="00626147" w:rsidRDefault="00626147">
    <w:pPr>
      <w:pStyle w:val="Footer"/>
      <w:rPr>
        <w:sz w:val="18"/>
        <w:szCs w:val="18"/>
      </w:rPr>
    </w:pPr>
    <w:r w:rsidRPr="00626147">
      <w:rPr>
        <w:sz w:val="18"/>
        <w:szCs w:val="18"/>
      </w:rPr>
      <w:t>Grande Yellowhead Public School Division No. 77</w:t>
    </w:r>
    <w:r w:rsidRPr="00626147">
      <w:rPr>
        <w:sz w:val="18"/>
        <w:szCs w:val="18"/>
      </w:rPr>
      <w:tab/>
    </w:r>
    <w:r w:rsidRPr="00626147">
      <w:rPr>
        <w:sz w:val="18"/>
        <w:szCs w:val="18"/>
      </w:rPr>
      <w:tab/>
    </w:r>
    <w:r w:rsidRPr="00626147">
      <w:rPr>
        <w:sz w:val="18"/>
        <w:szCs w:val="18"/>
      </w:rPr>
      <w:tab/>
    </w:r>
    <w:r w:rsidRPr="00626147">
      <w:rPr>
        <w:sz w:val="18"/>
        <w:szCs w:val="18"/>
      </w:rPr>
      <w:tab/>
    </w:r>
    <w:r>
      <w:rPr>
        <w:sz w:val="18"/>
        <w:szCs w:val="18"/>
      </w:rPr>
      <w:tab/>
      <w:t>June 19, 2014</w:t>
    </w:r>
  </w:p>
  <w:p w:rsidR="00626147" w:rsidRPr="00626147" w:rsidRDefault="00626147">
    <w:pPr>
      <w:pStyle w:val="Footer"/>
      <w:rPr>
        <w:sz w:val="18"/>
        <w:szCs w:val="18"/>
      </w:rPr>
    </w:pPr>
    <w:r w:rsidRPr="00626147">
      <w:rPr>
        <w:sz w:val="18"/>
        <w:szCs w:val="18"/>
      </w:rPr>
      <w:t>Form 1028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147" w:rsidRDefault="00626147" w:rsidP="00626147">
      <w:pPr>
        <w:spacing w:after="0" w:line="240" w:lineRule="auto"/>
      </w:pPr>
      <w:r>
        <w:separator/>
      </w:r>
    </w:p>
  </w:footnote>
  <w:footnote w:type="continuationSeparator" w:id="0">
    <w:p w:rsidR="00626147" w:rsidRDefault="00626147" w:rsidP="006261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5E7"/>
    <w:rsid w:val="004B1F0C"/>
    <w:rsid w:val="006235E7"/>
    <w:rsid w:val="00626147"/>
    <w:rsid w:val="006C691E"/>
    <w:rsid w:val="009E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6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6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147"/>
  </w:style>
  <w:style w:type="paragraph" w:styleId="Footer">
    <w:name w:val="footer"/>
    <w:basedOn w:val="Normal"/>
    <w:link w:val="FooterChar"/>
    <w:uiPriority w:val="99"/>
    <w:unhideWhenUsed/>
    <w:rsid w:val="00626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1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6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6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147"/>
  </w:style>
  <w:style w:type="paragraph" w:styleId="Footer">
    <w:name w:val="footer"/>
    <w:basedOn w:val="Normal"/>
    <w:link w:val="FooterChar"/>
    <w:uiPriority w:val="99"/>
    <w:unhideWhenUsed/>
    <w:rsid w:val="00626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27788-43A6-4861-8FC8-9DD52A93F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GYPSD#77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Brenda Froese</cp:lastModifiedBy>
  <cp:revision>2</cp:revision>
  <dcterms:created xsi:type="dcterms:W3CDTF">2015-01-27T18:34:00Z</dcterms:created>
  <dcterms:modified xsi:type="dcterms:W3CDTF">2015-01-27T18:34:00Z</dcterms:modified>
</cp:coreProperties>
</file>